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BE" w:rsidRDefault="002B4F56" w:rsidP="002B4F56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2B4F56">
        <w:rPr>
          <w:rFonts w:ascii="Times New Roman" w:hAnsi="Times New Roman" w:cs="Times New Roman"/>
          <w:b/>
          <w:i/>
          <w:sz w:val="28"/>
          <w:u w:val="single"/>
        </w:rPr>
        <w:t>Материально-техническое обеспечение и оснащённость образовательного процесса</w:t>
      </w:r>
    </w:p>
    <w:p w:rsidR="002B4F56" w:rsidRDefault="002B4F56" w:rsidP="002B4F5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материально-технических условий реализации основной образовательной программы</w:t>
      </w:r>
    </w:p>
    <w:p w:rsidR="002B4F56" w:rsidRDefault="002B4F56" w:rsidP="002B4F5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6199"/>
        <w:gridCol w:w="2658"/>
      </w:tblGrid>
      <w:tr w:rsidR="002B4F56" w:rsidRPr="001339B3" w:rsidTr="002B4F5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56" w:rsidRPr="001339B3" w:rsidRDefault="002B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8"/>
                <w:lang w:val="en-US"/>
              </w:rPr>
            </w:pPr>
            <w:r w:rsidRPr="001339B3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№ п/п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56" w:rsidRPr="001339B3" w:rsidRDefault="002B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8"/>
              </w:rPr>
            </w:pPr>
            <w:r w:rsidRPr="001339B3">
              <w:rPr>
                <w:rFonts w:ascii="Times New Roman" w:hAnsi="Times New Roman"/>
                <w:b/>
                <w:sz w:val="24"/>
                <w:szCs w:val="28"/>
              </w:rPr>
              <w:t>Требования ФГОС, нормативных и локальных актов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56" w:rsidRPr="001339B3" w:rsidRDefault="002B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8"/>
                <w:lang w:val="en-US"/>
              </w:rPr>
            </w:pPr>
            <w:r w:rsidRPr="001339B3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  <w:proofErr w:type="spellStart"/>
            <w:r w:rsidRPr="001339B3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меются</w:t>
            </w:r>
            <w:proofErr w:type="spellEnd"/>
            <w:r w:rsidRPr="001339B3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 в </w:t>
            </w:r>
            <w:proofErr w:type="spellStart"/>
            <w:r w:rsidRPr="001339B3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наличии</w:t>
            </w:r>
            <w:proofErr w:type="spellEnd"/>
          </w:p>
        </w:tc>
      </w:tr>
      <w:tr w:rsidR="002B4F56" w:rsidRPr="001339B3" w:rsidTr="002B4F5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56" w:rsidRPr="001339B3" w:rsidRDefault="002B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1339B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56" w:rsidRPr="001339B3" w:rsidRDefault="002B4F5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1339B3">
              <w:rPr>
                <w:rFonts w:ascii="Times New Roman" w:hAnsi="Times New Roman"/>
                <w:sz w:val="24"/>
                <w:szCs w:val="28"/>
              </w:rPr>
              <w:t>Учебные кабинеты с автоматизированными рабочими местами обучающихся педагогических работников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56" w:rsidRPr="001339B3" w:rsidRDefault="000A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 имеется</w:t>
            </w:r>
          </w:p>
        </w:tc>
      </w:tr>
      <w:tr w:rsidR="002B4F56" w:rsidRPr="001339B3" w:rsidTr="002B4F5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56" w:rsidRPr="001339B3" w:rsidRDefault="002B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1339B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56" w:rsidRPr="001339B3" w:rsidRDefault="002B4F5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1339B3">
              <w:rPr>
                <w:rFonts w:ascii="Times New Roman" w:hAnsi="Times New Roman"/>
                <w:sz w:val="24"/>
                <w:szCs w:val="28"/>
              </w:rPr>
              <w:t>Учебные кабинеты с автоматизированными рабочими местами  педагогических работников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56" w:rsidRPr="001339B3" w:rsidRDefault="000A0EF7" w:rsidP="0030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 имеется</w:t>
            </w:r>
          </w:p>
        </w:tc>
      </w:tr>
      <w:tr w:rsidR="003010E1" w:rsidRPr="001339B3" w:rsidTr="002B4F5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E1" w:rsidRPr="001339B3" w:rsidRDefault="0030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9B3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E1" w:rsidRPr="001339B3" w:rsidRDefault="003010E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339B3">
              <w:rPr>
                <w:rFonts w:ascii="Times New Roman" w:hAnsi="Times New Roman"/>
                <w:sz w:val="24"/>
                <w:szCs w:val="28"/>
              </w:rPr>
              <w:t>Учебные кабинеты, оснащенные компьютерным оборудованием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E1" w:rsidRPr="001339B3" w:rsidRDefault="0030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339B3">
              <w:rPr>
                <w:rFonts w:ascii="Times New Roman" w:hAnsi="Times New Roman"/>
                <w:sz w:val="24"/>
                <w:szCs w:val="28"/>
              </w:rPr>
              <w:t>21</w:t>
            </w:r>
            <w:r w:rsidR="00526E88" w:rsidRPr="001339B3">
              <w:rPr>
                <w:rFonts w:ascii="Times New Roman" w:hAnsi="Times New Roman"/>
                <w:sz w:val="24"/>
                <w:szCs w:val="28"/>
              </w:rPr>
              <w:t xml:space="preserve"> из 27 кабинетов</w:t>
            </w:r>
          </w:p>
        </w:tc>
      </w:tr>
      <w:tr w:rsidR="002B4F56" w:rsidRPr="001339B3" w:rsidTr="002B4F5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56" w:rsidRPr="001339B3" w:rsidRDefault="002B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1339B3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56" w:rsidRPr="001339B3" w:rsidRDefault="002B4F5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1339B3">
              <w:rPr>
                <w:rFonts w:ascii="Times New Roman" w:hAnsi="Times New Roman"/>
                <w:sz w:val="24"/>
                <w:szCs w:val="28"/>
              </w:rPr>
              <w:t>Лекционные аудитории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56" w:rsidRPr="001339B3" w:rsidRDefault="002B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1339B3">
              <w:rPr>
                <w:rFonts w:ascii="Times New Roman" w:hAnsi="Times New Roman"/>
                <w:sz w:val="24"/>
                <w:szCs w:val="28"/>
              </w:rPr>
              <w:t>Не имеется</w:t>
            </w:r>
          </w:p>
        </w:tc>
      </w:tr>
      <w:tr w:rsidR="002B4F56" w:rsidRPr="001339B3" w:rsidTr="002B4F5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56" w:rsidRPr="001339B3" w:rsidRDefault="002B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1339B3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56" w:rsidRPr="001339B3" w:rsidRDefault="002B4F5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1339B3">
              <w:rPr>
                <w:rFonts w:ascii="Times New Roman" w:hAnsi="Times New Roman"/>
                <w:sz w:val="24"/>
                <w:szCs w:val="28"/>
              </w:rPr>
              <w:t>Помещения для занятий учебно-исследовательской и проектной деятельностью, моделированием и техническим творчеством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56" w:rsidRPr="001339B3" w:rsidRDefault="002B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1339B3">
              <w:rPr>
                <w:rFonts w:ascii="Times New Roman" w:hAnsi="Times New Roman"/>
                <w:sz w:val="24"/>
                <w:szCs w:val="28"/>
              </w:rPr>
              <w:t>Имеется</w:t>
            </w:r>
          </w:p>
        </w:tc>
      </w:tr>
      <w:tr w:rsidR="002B4F56" w:rsidRPr="001339B3" w:rsidTr="002B4F5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56" w:rsidRPr="001339B3" w:rsidRDefault="002B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1339B3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56" w:rsidRPr="001339B3" w:rsidRDefault="002B4F56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8"/>
              </w:rPr>
            </w:pPr>
            <w:r w:rsidRPr="001339B3">
              <w:rPr>
                <w:rFonts w:ascii="Times New Roman" w:hAnsi="Times New Roman"/>
                <w:sz w:val="24"/>
                <w:szCs w:val="28"/>
              </w:rPr>
              <w:t>Необходимые для реализации учебной и внеурочной деятельности лаборатории и мастерские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56" w:rsidRPr="001339B3" w:rsidRDefault="002B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1339B3">
              <w:rPr>
                <w:rFonts w:ascii="Times New Roman" w:hAnsi="Times New Roman"/>
                <w:sz w:val="24"/>
                <w:szCs w:val="28"/>
              </w:rPr>
              <w:t>Имеются мастерские столярные, слесарные, швейные</w:t>
            </w:r>
          </w:p>
        </w:tc>
      </w:tr>
      <w:tr w:rsidR="002B4F56" w:rsidRPr="001339B3" w:rsidTr="002B4F5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56" w:rsidRPr="001339B3" w:rsidRDefault="002B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1339B3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56" w:rsidRPr="001339B3" w:rsidRDefault="002B4F5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1339B3">
              <w:rPr>
                <w:rFonts w:ascii="Times New Roman" w:hAnsi="Times New Roman"/>
                <w:sz w:val="24"/>
                <w:szCs w:val="28"/>
              </w:rPr>
              <w:t>помещения (кабинеты, мастерские, студии) для занятий музыкой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56" w:rsidRPr="001339B3" w:rsidRDefault="002B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1339B3">
              <w:rPr>
                <w:rFonts w:ascii="Times New Roman" w:hAnsi="Times New Roman"/>
                <w:sz w:val="24"/>
                <w:szCs w:val="28"/>
              </w:rPr>
              <w:t>По соц. договору</w:t>
            </w:r>
          </w:p>
        </w:tc>
      </w:tr>
      <w:tr w:rsidR="002B4F56" w:rsidRPr="001339B3" w:rsidTr="002B4F5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56" w:rsidRPr="001339B3" w:rsidRDefault="002B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1339B3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56" w:rsidRPr="001339B3" w:rsidRDefault="002B4F5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1339B3">
              <w:rPr>
                <w:rFonts w:ascii="Times New Roman" w:hAnsi="Times New Roman"/>
                <w:sz w:val="24"/>
                <w:szCs w:val="28"/>
              </w:rPr>
              <w:t>лингафонные кабинеты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56" w:rsidRPr="001339B3" w:rsidRDefault="002B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1339B3">
              <w:rPr>
                <w:rFonts w:ascii="Times New Roman" w:hAnsi="Times New Roman"/>
                <w:sz w:val="24"/>
                <w:szCs w:val="28"/>
              </w:rPr>
              <w:t>Не имеется</w:t>
            </w:r>
          </w:p>
        </w:tc>
      </w:tr>
      <w:tr w:rsidR="002B4F56" w:rsidRPr="001339B3" w:rsidTr="002B4F5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56" w:rsidRPr="001339B3" w:rsidRDefault="002B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1339B3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56" w:rsidRPr="001339B3" w:rsidRDefault="002B4F5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1339B3">
              <w:rPr>
                <w:rFonts w:ascii="Times New Roman" w:hAnsi="Times New Roman"/>
                <w:sz w:val="24"/>
                <w:szCs w:val="28"/>
              </w:rPr>
              <w:t xml:space="preserve">информационно-библиотечный центр с рабочими зонами, читальным залом и книгохранилищем, обеспечивающими сохранность книжного фонда </w:t>
            </w:r>
            <w:proofErr w:type="spellStart"/>
            <w:r w:rsidRPr="001339B3">
              <w:rPr>
                <w:rFonts w:ascii="Times New Roman" w:hAnsi="Times New Roman"/>
                <w:sz w:val="24"/>
                <w:szCs w:val="28"/>
              </w:rPr>
              <w:t>медиатекой</w:t>
            </w:r>
            <w:proofErr w:type="spellEnd"/>
            <w:r w:rsidRPr="001339B3">
              <w:rPr>
                <w:rFonts w:ascii="Times New Roman" w:hAnsi="Times New Roman"/>
                <w:sz w:val="24"/>
                <w:szCs w:val="28"/>
              </w:rPr>
              <w:t>;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56" w:rsidRPr="001339B3" w:rsidRDefault="002B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1339B3">
              <w:rPr>
                <w:rFonts w:ascii="Times New Roman" w:hAnsi="Times New Roman"/>
                <w:sz w:val="24"/>
                <w:szCs w:val="28"/>
              </w:rPr>
              <w:t>Имеется</w:t>
            </w:r>
          </w:p>
        </w:tc>
      </w:tr>
      <w:tr w:rsidR="002B4F56" w:rsidRPr="001339B3" w:rsidTr="002B4F5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56" w:rsidRPr="001339B3" w:rsidRDefault="002B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1339B3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56" w:rsidRPr="001339B3" w:rsidRDefault="002B4F5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1339B3">
              <w:rPr>
                <w:rFonts w:ascii="Times New Roman" w:hAnsi="Times New Roman"/>
                <w:sz w:val="24"/>
                <w:szCs w:val="28"/>
              </w:rPr>
              <w:t>актовый зал;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56" w:rsidRPr="001339B3" w:rsidRDefault="002B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1339B3">
              <w:rPr>
                <w:rFonts w:ascii="Times New Roman" w:hAnsi="Times New Roman"/>
                <w:sz w:val="24"/>
                <w:szCs w:val="28"/>
              </w:rPr>
              <w:t>Имеется</w:t>
            </w:r>
          </w:p>
        </w:tc>
      </w:tr>
      <w:tr w:rsidR="002B4F56" w:rsidRPr="001339B3" w:rsidTr="002B4F5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56" w:rsidRPr="001339B3" w:rsidRDefault="002B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1339B3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56" w:rsidRPr="001339B3" w:rsidRDefault="002B4F5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iCs/>
                <w:sz w:val="24"/>
                <w:szCs w:val="28"/>
              </w:rPr>
            </w:pPr>
            <w:r w:rsidRPr="001339B3">
              <w:rPr>
                <w:rFonts w:ascii="Times New Roman" w:hAnsi="Times New Roman"/>
                <w:sz w:val="24"/>
                <w:szCs w:val="28"/>
              </w:rPr>
              <w:t>хореографический зал,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56" w:rsidRPr="001339B3" w:rsidRDefault="002B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1339B3">
              <w:rPr>
                <w:rFonts w:ascii="Times New Roman" w:hAnsi="Times New Roman"/>
                <w:sz w:val="24"/>
                <w:szCs w:val="28"/>
              </w:rPr>
              <w:t>По соц. договору</w:t>
            </w:r>
          </w:p>
        </w:tc>
      </w:tr>
      <w:tr w:rsidR="002B4F56" w:rsidRPr="001339B3" w:rsidTr="002B4F5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56" w:rsidRPr="001339B3" w:rsidRDefault="002B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1339B3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56" w:rsidRPr="001339B3" w:rsidRDefault="002B4F56" w:rsidP="000A0E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1339B3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спортивный зал, </w:t>
            </w:r>
          </w:p>
          <w:p w:rsidR="002B4F56" w:rsidRPr="001339B3" w:rsidRDefault="002B4F56" w:rsidP="000A0E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1339B3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бассейн, </w:t>
            </w:r>
          </w:p>
          <w:p w:rsidR="002B4F56" w:rsidRPr="001339B3" w:rsidRDefault="002B4F56" w:rsidP="000A0E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1339B3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стадион, </w:t>
            </w:r>
          </w:p>
          <w:p w:rsidR="002B4F56" w:rsidRPr="001339B3" w:rsidRDefault="002B4F56" w:rsidP="000A0E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1339B3">
              <w:rPr>
                <w:rFonts w:ascii="Times New Roman" w:hAnsi="Times New Roman"/>
                <w:sz w:val="24"/>
                <w:szCs w:val="28"/>
                <w:lang w:eastAsia="en-US"/>
              </w:rPr>
              <w:t>спортивные площадки, оснащённые игровым, спортивным оборудованием и инвентарём;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56" w:rsidRPr="001339B3" w:rsidRDefault="002B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1339B3">
              <w:rPr>
                <w:rFonts w:ascii="Times New Roman" w:hAnsi="Times New Roman"/>
                <w:sz w:val="24"/>
                <w:szCs w:val="28"/>
              </w:rPr>
              <w:t>По соц. договору</w:t>
            </w:r>
          </w:p>
          <w:p w:rsidR="002B4F56" w:rsidRPr="001339B3" w:rsidRDefault="000A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 имеется</w:t>
            </w:r>
          </w:p>
          <w:p w:rsidR="002B4F56" w:rsidRPr="001339B3" w:rsidRDefault="002B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339B3">
              <w:rPr>
                <w:rFonts w:ascii="Times New Roman" w:hAnsi="Times New Roman"/>
                <w:sz w:val="24"/>
                <w:szCs w:val="28"/>
              </w:rPr>
              <w:t>Не имеется</w:t>
            </w:r>
          </w:p>
          <w:p w:rsidR="002B4F56" w:rsidRPr="001339B3" w:rsidRDefault="002B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1339B3">
              <w:rPr>
                <w:rFonts w:ascii="Times New Roman" w:hAnsi="Times New Roman"/>
                <w:sz w:val="24"/>
                <w:szCs w:val="28"/>
              </w:rPr>
              <w:t>Имеется</w:t>
            </w:r>
          </w:p>
        </w:tc>
      </w:tr>
      <w:tr w:rsidR="002B4F56" w:rsidRPr="001339B3" w:rsidTr="002B4F5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56" w:rsidRPr="001339B3" w:rsidRDefault="002B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1339B3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56" w:rsidRPr="001339B3" w:rsidRDefault="002B4F5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1339B3">
              <w:rPr>
                <w:rFonts w:ascii="Times New Roman" w:hAnsi="Times New Roman"/>
                <w:sz w:val="24"/>
                <w:szCs w:val="28"/>
              </w:rPr>
              <w:t>помещение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56" w:rsidRPr="001339B3" w:rsidRDefault="002B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1339B3">
              <w:rPr>
                <w:rFonts w:ascii="Times New Roman" w:hAnsi="Times New Roman"/>
                <w:sz w:val="24"/>
                <w:szCs w:val="28"/>
              </w:rPr>
              <w:t>Имеется</w:t>
            </w:r>
          </w:p>
        </w:tc>
      </w:tr>
      <w:tr w:rsidR="002B4F56" w:rsidRPr="001339B3" w:rsidTr="002B4F5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56" w:rsidRPr="001339B3" w:rsidRDefault="002B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1339B3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56" w:rsidRPr="001339B3" w:rsidRDefault="002B4F5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1339B3">
              <w:rPr>
                <w:rFonts w:ascii="Times New Roman" w:hAnsi="Times New Roman"/>
                <w:sz w:val="24"/>
                <w:szCs w:val="28"/>
              </w:rPr>
              <w:t>помещения для медицинского персонала;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56" w:rsidRPr="001339B3" w:rsidRDefault="002B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1339B3">
              <w:rPr>
                <w:rFonts w:ascii="Times New Roman" w:hAnsi="Times New Roman"/>
                <w:sz w:val="24"/>
                <w:szCs w:val="28"/>
              </w:rPr>
              <w:t>Имеется</w:t>
            </w:r>
          </w:p>
        </w:tc>
      </w:tr>
      <w:tr w:rsidR="002B4F56" w:rsidRPr="001339B3" w:rsidTr="002B4F5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56" w:rsidRPr="001339B3" w:rsidRDefault="002B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1339B3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56" w:rsidRPr="001339B3" w:rsidRDefault="002B4F5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1339B3">
              <w:rPr>
                <w:rFonts w:ascii="Times New Roman" w:hAnsi="Times New Roman"/>
                <w:sz w:val="24"/>
                <w:szCs w:val="28"/>
              </w:rPr>
              <w:t>административные помещения,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56" w:rsidRPr="001339B3" w:rsidRDefault="002B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1339B3">
              <w:rPr>
                <w:rFonts w:ascii="Times New Roman" w:hAnsi="Times New Roman"/>
                <w:sz w:val="24"/>
                <w:szCs w:val="28"/>
              </w:rPr>
              <w:t>Имеется</w:t>
            </w:r>
          </w:p>
        </w:tc>
      </w:tr>
      <w:tr w:rsidR="002B4F56" w:rsidRPr="001339B3" w:rsidTr="002B4F5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56" w:rsidRPr="001339B3" w:rsidRDefault="002B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1339B3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56" w:rsidRPr="001339B3" w:rsidRDefault="002B4F5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iCs/>
                <w:sz w:val="24"/>
                <w:szCs w:val="28"/>
              </w:rPr>
            </w:pPr>
            <w:r w:rsidRPr="001339B3">
              <w:rPr>
                <w:rFonts w:ascii="Times New Roman" w:hAnsi="Times New Roman"/>
                <w:sz w:val="24"/>
                <w:szCs w:val="28"/>
              </w:rPr>
              <w:t>помещения, оснащённые необходимым оборудованием, для организации учебного процесса с детьми-инвалидами и детьми с ограниченными возможностями здоровья;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56" w:rsidRPr="001339B3" w:rsidRDefault="002B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1339B3">
              <w:rPr>
                <w:rFonts w:ascii="Times New Roman" w:hAnsi="Times New Roman"/>
                <w:sz w:val="24"/>
                <w:szCs w:val="28"/>
              </w:rPr>
              <w:t>Не имеется</w:t>
            </w:r>
          </w:p>
        </w:tc>
      </w:tr>
      <w:tr w:rsidR="002B4F56" w:rsidRPr="001339B3" w:rsidTr="002B4F5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56" w:rsidRPr="001339B3" w:rsidRDefault="002B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1339B3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56" w:rsidRPr="001339B3" w:rsidRDefault="002B4F5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1339B3">
              <w:rPr>
                <w:rFonts w:ascii="Times New Roman" w:hAnsi="Times New Roman"/>
                <w:sz w:val="24"/>
                <w:szCs w:val="28"/>
              </w:rPr>
              <w:t>санузлы, места личной гигиены.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56" w:rsidRPr="001339B3" w:rsidRDefault="002B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1339B3">
              <w:rPr>
                <w:rFonts w:ascii="Times New Roman" w:hAnsi="Times New Roman"/>
                <w:sz w:val="24"/>
                <w:szCs w:val="28"/>
              </w:rPr>
              <w:t>имеется</w:t>
            </w:r>
          </w:p>
        </w:tc>
      </w:tr>
    </w:tbl>
    <w:p w:rsidR="002B4F56" w:rsidRDefault="002B4F56" w:rsidP="002B4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color w:val="FF0000"/>
          <w:sz w:val="28"/>
          <w:szCs w:val="28"/>
        </w:rPr>
      </w:pPr>
    </w:p>
    <w:p w:rsidR="002B4F56" w:rsidRDefault="002B4F56" w:rsidP="002B4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B4F56" w:rsidRDefault="002B4F56" w:rsidP="002B4F56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  <w:sectPr w:rsidR="002B4F56" w:rsidSect="001339B3">
          <w:pgSz w:w="11906" w:h="16838"/>
          <w:pgMar w:top="426" w:right="850" w:bottom="568" w:left="1701" w:header="708" w:footer="708" w:gutter="0"/>
          <w:cols w:space="720"/>
        </w:sectPr>
      </w:pPr>
      <w:r>
        <w:rPr>
          <w:rFonts w:ascii="Times New Roman" w:hAnsi="Times New Roman"/>
          <w:b/>
          <w:color w:val="FF0000"/>
          <w:sz w:val="28"/>
          <w:szCs w:val="28"/>
        </w:rPr>
        <w:br w:type="page"/>
      </w:r>
    </w:p>
    <w:p w:rsidR="002B4F56" w:rsidRDefault="002B4F56" w:rsidP="002B4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Оборудование и оснащение </w:t>
      </w:r>
    </w:p>
    <w:p w:rsidR="002B4F56" w:rsidRDefault="002B4F56" w:rsidP="002B4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образовательном учреждении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6612"/>
        <w:gridCol w:w="5528"/>
      </w:tblGrid>
      <w:tr w:rsidR="002B4F56" w:rsidRPr="001339B3" w:rsidTr="000A0EF7">
        <w:trPr>
          <w:trHeight w:val="20"/>
        </w:trPr>
        <w:tc>
          <w:tcPr>
            <w:tcW w:w="2710" w:type="dxa"/>
            <w:hideMark/>
          </w:tcPr>
          <w:p w:rsidR="002B4F56" w:rsidRPr="001339B3" w:rsidRDefault="002B4F56" w:rsidP="0013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proofErr w:type="spellStart"/>
            <w:r w:rsidRPr="001339B3">
              <w:rPr>
                <w:rFonts w:ascii="Times New Roman" w:hAnsi="Times New Roman"/>
                <w:sz w:val="24"/>
                <w:szCs w:val="24"/>
                <w:lang w:val="en-US"/>
              </w:rPr>
              <w:t>Компоненты</w:t>
            </w:r>
            <w:proofErr w:type="spellEnd"/>
            <w:r w:rsidRPr="001339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9B3">
              <w:rPr>
                <w:rFonts w:ascii="Times New Roman" w:hAnsi="Times New Roman"/>
                <w:sz w:val="24"/>
                <w:szCs w:val="24"/>
                <w:lang w:val="en-US"/>
              </w:rPr>
              <w:t>оснащения</w:t>
            </w:r>
            <w:proofErr w:type="spellEnd"/>
          </w:p>
        </w:tc>
        <w:tc>
          <w:tcPr>
            <w:tcW w:w="6612" w:type="dxa"/>
            <w:hideMark/>
          </w:tcPr>
          <w:p w:rsidR="002B4F56" w:rsidRPr="001339B3" w:rsidRDefault="002B4F56" w:rsidP="0013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339B3">
              <w:rPr>
                <w:rFonts w:ascii="Times New Roman" w:hAnsi="Times New Roman"/>
                <w:sz w:val="24"/>
                <w:szCs w:val="24"/>
                <w:lang w:val="en-US"/>
              </w:rPr>
              <w:t>Необходимое</w:t>
            </w:r>
            <w:proofErr w:type="spellEnd"/>
            <w:r w:rsidRPr="001339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9B3">
              <w:rPr>
                <w:rFonts w:ascii="Times New Roman" w:hAnsi="Times New Roman"/>
                <w:sz w:val="24"/>
                <w:szCs w:val="24"/>
                <w:lang w:val="en-US"/>
              </w:rPr>
              <w:t>оборудование</w:t>
            </w:r>
            <w:proofErr w:type="spellEnd"/>
            <w:r w:rsidRPr="001339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339B3">
              <w:rPr>
                <w:rFonts w:ascii="Times New Roman" w:hAnsi="Times New Roman"/>
                <w:sz w:val="24"/>
                <w:szCs w:val="24"/>
                <w:lang w:val="en-US"/>
              </w:rPr>
              <w:t>оснащение</w:t>
            </w:r>
            <w:proofErr w:type="spellEnd"/>
          </w:p>
        </w:tc>
        <w:tc>
          <w:tcPr>
            <w:tcW w:w="5528" w:type="dxa"/>
            <w:hideMark/>
          </w:tcPr>
          <w:p w:rsidR="002B4F56" w:rsidRPr="001339B3" w:rsidRDefault="002B4F56" w:rsidP="0013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339B3">
              <w:rPr>
                <w:rFonts w:ascii="Times New Roman" w:hAnsi="Times New Roman"/>
                <w:sz w:val="24"/>
                <w:szCs w:val="24"/>
                <w:lang w:val="en-US"/>
              </w:rPr>
              <w:t>Необходимо</w:t>
            </w:r>
            <w:proofErr w:type="spellEnd"/>
            <w:r w:rsidRPr="001339B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2B4F56" w:rsidRPr="001339B3" w:rsidRDefault="002B4F56" w:rsidP="0013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1339B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Start"/>
            <w:r w:rsidRPr="001339B3">
              <w:rPr>
                <w:rFonts w:ascii="Times New Roman" w:hAnsi="Times New Roman"/>
                <w:sz w:val="24"/>
                <w:szCs w:val="24"/>
                <w:lang w:val="en-US"/>
              </w:rPr>
              <w:t>меется</w:t>
            </w:r>
            <w:proofErr w:type="spellEnd"/>
            <w:r w:rsidRPr="001339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1339B3">
              <w:rPr>
                <w:rFonts w:ascii="Times New Roman" w:hAnsi="Times New Roman"/>
                <w:sz w:val="24"/>
                <w:szCs w:val="24"/>
                <w:lang w:val="en-US"/>
              </w:rPr>
              <w:t>наличии</w:t>
            </w:r>
            <w:proofErr w:type="spellEnd"/>
          </w:p>
        </w:tc>
      </w:tr>
      <w:tr w:rsidR="002B4F56" w:rsidRPr="001339B3" w:rsidTr="000A0EF7">
        <w:trPr>
          <w:trHeight w:val="20"/>
        </w:trPr>
        <w:tc>
          <w:tcPr>
            <w:tcW w:w="2710" w:type="dxa"/>
            <w:vMerge w:val="restart"/>
            <w:hideMark/>
          </w:tcPr>
          <w:p w:rsidR="002B4F56" w:rsidRPr="001339B3" w:rsidRDefault="002B4F56" w:rsidP="0013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39B3">
              <w:rPr>
                <w:rFonts w:ascii="Times New Roman" w:hAnsi="Times New Roman"/>
                <w:sz w:val="24"/>
                <w:szCs w:val="24"/>
              </w:rPr>
              <w:t xml:space="preserve"> 1. Компоненты оснащения учебного (предметного) кабинета основной школы</w:t>
            </w:r>
          </w:p>
        </w:tc>
        <w:tc>
          <w:tcPr>
            <w:tcW w:w="6612" w:type="dxa"/>
            <w:hideMark/>
          </w:tcPr>
          <w:p w:rsidR="002B4F56" w:rsidRPr="001339B3" w:rsidRDefault="002B4F56" w:rsidP="0013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39B3">
              <w:rPr>
                <w:rFonts w:ascii="Times New Roman" w:hAnsi="Times New Roman"/>
                <w:sz w:val="24"/>
                <w:szCs w:val="24"/>
              </w:rPr>
              <w:t xml:space="preserve">1.1. Нормативные документы, программно-методическое обеспечение, локальные акты: </w:t>
            </w:r>
          </w:p>
        </w:tc>
        <w:tc>
          <w:tcPr>
            <w:tcW w:w="5528" w:type="dxa"/>
          </w:tcPr>
          <w:p w:rsidR="002B4F56" w:rsidRPr="001339B3" w:rsidRDefault="002B4F56" w:rsidP="0013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B4F56" w:rsidRPr="001339B3" w:rsidTr="000A0EF7">
        <w:trPr>
          <w:trHeight w:val="20"/>
        </w:trPr>
        <w:tc>
          <w:tcPr>
            <w:tcW w:w="2710" w:type="dxa"/>
            <w:vMerge/>
            <w:vAlign w:val="center"/>
            <w:hideMark/>
          </w:tcPr>
          <w:p w:rsidR="002B4F56" w:rsidRPr="001339B3" w:rsidRDefault="002B4F56" w:rsidP="001339B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12" w:type="dxa"/>
            <w:hideMark/>
          </w:tcPr>
          <w:p w:rsidR="002B4F56" w:rsidRPr="001339B3" w:rsidRDefault="002B4F56" w:rsidP="000A0EF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39B3">
              <w:rPr>
                <w:rFonts w:ascii="Times New Roman" w:hAnsi="Times New Roman"/>
                <w:sz w:val="24"/>
                <w:szCs w:val="24"/>
                <w:lang w:eastAsia="en-US"/>
              </w:rPr>
              <w:t>должностные инструкции учителя-предметника,</w:t>
            </w:r>
            <w:r w:rsidRPr="001339B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28" w:type="dxa"/>
          </w:tcPr>
          <w:p w:rsidR="002B4F56" w:rsidRPr="001339B3" w:rsidRDefault="002B4F56" w:rsidP="0013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39B3">
              <w:rPr>
                <w:rFonts w:ascii="Times New Roman" w:eastAsiaTheme="minorEastAsia" w:hAnsi="Times New Roman"/>
                <w:sz w:val="24"/>
                <w:szCs w:val="24"/>
              </w:rPr>
              <w:t>Имеется</w:t>
            </w:r>
          </w:p>
        </w:tc>
      </w:tr>
      <w:tr w:rsidR="002B4F56" w:rsidRPr="001339B3" w:rsidTr="000A0EF7">
        <w:trPr>
          <w:trHeight w:val="20"/>
        </w:trPr>
        <w:tc>
          <w:tcPr>
            <w:tcW w:w="2710" w:type="dxa"/>
            <w:vMerge/>
            <w:vAlign w:val="center"/>
            <w:hideMark/>
          </w:tcPr>
          <w:p w:rsidR="002B4F56" w:rsidRPr="001339B3" w:rsidRDefault="002B4F56" w:rsidP="001339B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12" w:type="dxa"/>
            <w:hideMark/>
          </w:tcPr>
          <w:p w:rsidR="002B4F56" w:rsidRPr="001339B3" w:rsidRDefault="002B4F56" w:rsidP="000A0EF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39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паспорт учебного кабинета, </w:t>
            </w:r>
          </w:p>
        </w:tc>
        <w:tc>
          <w:tcPr>
            <w:tcW w:w="5528" w:type="dxa"/>
          </w:tcPr>
          <w:p w:rsidR="002B4F56" w:rsidRPr="001339B3" w:rsidRDefault="002B4F56" w:rsidP="0013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39B3">
              <w:rPr>
                <w:rFonts w:ascii="Times New Roman" w:eastAsiaTheme="minorEastAsia" w:hAnsi="Times New Roman"/>
                <w:sz w:val="24"/>
                <w:szCs w:val="24"/>
              </w:rPr>
              <w:t>Имеется</w:t>
            </w:r>
          </w:p>
        </w:tc>
      </w:tr>
      <w:tr w:rsidR="002B4F56" w:rsidRPr="001339B3" w:rsidTr="000A0EF7">
        <w:trPr>
          <w:trHeight w:val="20"/>
        </w:trPr>
        <w:tc>
          <w:tcPr>
            <w:tcW w:w="2710" w:type="dxa"/>
            <w:vMerge/>
            <w:vAlign w:val="center"/>
            <w:hideMark/>
          </w:tcPr>
          <w:p w:rsidR="002B4F56" w:rsidRPr="001339B3" w:rsidRDefault="002B4F56" w:rsidP="001339B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12" w:type="dxa"/>
            <w:hideMark/>
          </w:tcPr>
          <w:p w:rsidR="002B4F56" w:rsidRPr="001339B3" w:rsidRDefault="002B4F56" w:rsidP="000A0EF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39B3">
              <w:rPr>
                <w:rFonts w:ascii="Times New Roman" w:hAnsi="Times New Roman"/>
                <w:sz w:val="24"/>
                <w:szCs w:val="24"/>
                <w:lang w:eastAsia="en-US"/>
              </w:rPr>
              <w:t>Положение о рабочей программе,</w:t>
            </w:r>
          </w:p>
        </w:tc>
        <w:tc>
          <w:tcPr>
            <w:tcW w:w="5528" w:type="dxa"/>
            <w:hideMark/>
          </w:tcPr>
          <w:p w:rsidR="002B4F56" w:rsidRPr="001339B3" w:rsidRDefault="002B4F56" w:rsidP="0013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39B3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2B4F56" w:rsidRPr="001339B3" w:rsidTr="000A0EF7">
        <w:trPr>
          <w:trHeight w:val="20"/>
        </w:trPr>
        <w:tc>
          <w:tcPr>
            <w:tcW w:w="2710" w:type="dxa"/>
            <w:vMerge/>
            <w:vAlign w:val="center"/>
            <w:hideMark/>
          </w:tcPr>
          <w:p w:rsidR="002B4F56" w:rsidRPr="001339B3" w:rsidRDefault="002B4F56" w:rsidP="001339B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12" w:type="dxa"/>
            <w:hideMark/>
          </w:tcPr>
          <w:p w:rsidR="002B4F56" w:rsidRPr="001339B3" w:rsidRDefault="002B4F56" w:rsidP="000A0EF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39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Положение о промежуточной аттестации </w:t>
            </w:r>
            <w:proofErr w:type="gramStart"/>
            <w:r w:rsidRPr="001339B3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1339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 </w:t>
            </w:r>
          </w:p>
        </w:tc>
        <w:tc>
          <w:tcPr>
            <w:tcW w:w="5528" w:type="dxa"/>
            <w:hideMark/>
          </w:tcPr>
          <w:p w:rsidR="002B4F56" w:rsidRPr="001339B3" w:rsidRDefault="002B4F56" w:rsidP="0013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39B3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2B4F56" w:rsidRPr="001339B3" w:rsidTr="000A0EF7">
        <w:trPr>
          <w:trHeight w:val="20"/>
        </w:trPr>
        <w:tc>
          <w:tcPr>
            <w:tcW w:w="2710" w:type="dxa"/>
            <w:vMerge/>
            <w:vAlign w:val="center"/>
            <w:hideMark/>
          </w:tcPr>
          <w:p w:rsidR="002B4F56" w:rsidRPr="001339B3" w:rsidRDefault="002B4F56" w:rsidP="001339B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12" w:type="dxa"/>
            <w:hideMark/>
          </w:tcPr>
          <w:p w:rsidR="002B4F56" w:rsidRPr="001339B3" w:rsidRDefault="002B4F56" w:rsidP="000A0EF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39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Положение о  проектной деятельности </w:t>
            </w:r>
            <w:proofErr w:type="gramStart"/>
            <w:r w:rsidRPr="001339B3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1339B3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5528" w:type="dxa"/>
          </w:tcPr>
          <w:p w:rsidR="002B4F56" w:rsidRPr="001339B3" w:rsidRDefault="000A0EF7" w:rsidP="0013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Имеется </w:t>
            </w:r>
          </w:p>
        </w:tc>
      </w:tr>
      <w:tr w:rsidR="002B4F56" w:rsidRPr="001339B3" w:rsidTr="000A0EF7">
        <w:trPr>
          <w:trHeight w:val="20"/>
        </w:trPr>
        <w:tc>
          <w:tcPr>
            <w:tcW w:w="2710" w:type="dxa"/>
            <w:vMerge/>
            <w:vAlign w:val="center"/>
            <w:hideMark/>
          </w:tcPr>
          <w:p w:rsidR="002B4F56" w:rsidRPr="001339B3" w:rsidRDefault="002B4F56" w:rsidP="001339B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12" w:type="dxa"/>
            <w:hideMark/>
          </w:tcPr>
          <w:p w:rsidR="002B4F56" w:rsidRPr="001339B3" w:rsidRDefault="002B4F56" w:rsidP="000A0EF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39B3">
              <w:rPr>
                <w:rFonts w:ascii="Times New Roman" w:hAnsi="Times New Roman"/>
                <w:sz w:val="24"/>
                <w:szCs w:val="24"/>
                <w:lang w:eastAsia="en-US"/>
              </w:rPr>
              <w:t>рабочие программы по предметам.</w:t>
            </w:r>
          </w:p>
        </w:tc>
        <w:tc>
          <w:tcPr>
            <w:tcW w:w="5528" w:type="dxa"/>
            <w:hideMark/>
          </w:tcPr>
          <w:p w:rsidR="002B4F56" w:rsidRPr="001339B3" w:rsidRDefault="002B4F56" w:rsidP="0013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39B3">
              <w:rPr>
                <w:rFonts w:ascii="Times New Roman" w:hAnsi="Times New Roman"/>
                <w:sz w:val="24"/>
                <w:szCs w:val="24"/>
              </w:rPr>
              <w:t>Имеются</w:t>
            </w:r>
          </w:p>
        </w:tc>
      </w:tr>
      <w:tr w:rsidR="002B4F56" w:rsidRPr="001339B3" w:rsidTr="000A0EF7">
        <w:trPr>
          <w:trHeight w:val="20"/>
        </w:trPr>
        <w:tc>
          <w:tcPr>
            <w:tcW w:w="2710" w:type="dxa"/>
            <w:vMerge/>
            <w:vAlign w:val="center"/>
            <w:hideMark/>
          </w:tcPr>
          <w:p w:rsidR="002B4F56" w:rsidRPr="001339B3" w:rsidRDefault="002B4F56" w:rsidP="001339B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12" w:type="dxa"/>
            <w:hideMark/>
          </w:tcPr>
          <w:p w:rsidR="002B4F56" w:rsidRPr="001339B3" w:rsidRDefault="002B4F56" w:rsidP="0013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39B3">
              <w:rPr>
                <w:rFonts w:ascii="Times New Roman" w:hAnsi="Times New Roman"/>
                <w:sz w:val="24"/>
                <w:szCs w:val="24"/>
              </w:rPr>
              <w:t>1.2. Учебно-методические материалы:</w:t>
            </w:r>
          </w:p>
          <w:p w:rsidR="002B4F56" w:rsidRPr="001339B3" w:rsidRDefault="002B4F56" w:rsidP="0013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9B3">
              <w:rPr>
                <w:rFonts w:ascii="Times New Roman" w:hAnsi="Times New Roman"/>
                <w:sz w:val="24"/>
                <w:szCs w:val="24"/>
              </w:rPr>
              <w:t>1.2.1. УМК по всем предметам инварианта</w:t>
            </w:r>
          </w:p>
          <w:p w:rsidR="002B4F56" w:rsidRPr="001339B3" w:rsidRDefault="002B4F56" w:rsidP="0013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39B3">
              <w:rPr>
                <w:rFonts w:ascii="Times New Roman" w:hAnsi="Times New Roman"/>
                <w:sz w:val="24"/>
                <w:szCs w:val="24"/>
              </w:rPr>
              <w:t>1.2.2. Дидактические и раздаточные материалы по всем предметам инварианта и компонента, формируемого образовательным учреждением</w:t>
            </w:r>
          </w:p>
        </w:tc>
        <w:tc>
          <w:tcPr>
            <w:tcW w:w="5528" w:type="dxa"/>
            <w:hideMark/>
          </w:tcPr>
          <w:p w:rsidR="002B4F56" w:rsidRPr="001339B3" w:rsidRDefault="002B4F56" w:rsidP="0013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39B3">
              <w:rPr>
                <w:rFonts w:ascii="Times New Roman" w:hAnsi="Times New Roman"/>
                <w:sz w:val="24"/>
                <w:szCs w:val="24"/>
              </w:rPr>
              <w:t xml:space="preserve">Имеются, </w:t>
            </w:r>
            <w:proofErr w:type="gramStart"/>
            <w:r w:rsidRPr="001339B3">
              <w:rPr>
                <w:rFonts w:ascii="Times New Roman" w:hAnsi="Times New Roman"/>
                <w:sz w:val="24"/>
                <w:szCs w:val="24"/>
              </w:rPr>
              <w:t>систематизированы</w:t>
            </w:r>
            <w:proofErr w:type="gramEnd"/>
            <w:r w:rsidRPr="001339B3">
              <w:rPr>
                <w:rFonts w:ascii="Times New Roman" w:hAnsi="Times New Roman"/>
                <w:sz w:val="24"/>
                <w:szCs w:val="24"/>
              </w:rPr>
              <w:t>, проведена каталогизация</w:t>
            </w:r>
            <w:r w:rsidR="000A0EF7">
              <w:rPr>
                <w:rFonts w:ascii="Times New Roman" w:hAnsi="Times New Roman"/>
                <w:sz w:val="24"/>
                <w:szCs w:val="24"/>
              </w:rPr>
              <w:t xml:space="preserve"> учебно-методических материалов</w:t>
            </w:r>
          </w:p>
        </w:tc>
      </w:tr>
      <w:tr w:rsidR="002B4F56" w:rsidRPr="001339B3" w:rsidTr="000A0EF7">
        <w:trPr>
          <w:trHeight w:val="20"/>
        </w:trPr>
        <w:tc>
          <w:tcPr>
            <w:tcW w:w="2710" w:type="dxa"/>
            <w:vMerge/>
            <w:vAlign w:val="center"/>
            <w:hideMark/>
          </w:tcPr>
          <w:p w:rsidR="002B4F56" w:rsidRPr="001339B3" w:rsidRDefault="002B4F56" w:rsidP="001339B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12" w:type="dxa"/>
            <w:hideMark/>
          </w:tcPr>
          <w:p w:rsidR="002B4F56" w:rsidRPr="001339B3" w:rsidRDefault="002B4F56" w:rsidP="0013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39B3">
              <w:rPr>
                <w:rFonts w:ascii="Times New Roman" w:hAnsi="Times New Roman"/>
                <w:sz w:val="24"/>
                <w:szCs w:val="24"/>
              </w:rPr>
              <w:t xml:space="preserve">1.2.3. Аудиозаписи, слайды по содержанию учебных предметов </w:t>
            </w:r>
          </w:p>
          <w:p w:rsidR="002B4F56" w:rsidRPr="001339B3" w:rsidRDefault="002B4F56" w:rsidP="0013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39B3">
              <w:rPr>
                <w:rFonts w:ascii="Times New Roman" w:hAnsi="Times New Roman"/>
                <w:sz w:val="24"/>
                <w:szCs w:val="24"/>
              </w:rPr>
              <w:t>1.2.4. ТСО, компьютерные, информационно-коммуникационные средства во всех учебных кабинетах (паспорта кабинетов прилагаются)</w:t>
            </w:r>
          </w:p>
        </w:tc>
        <w:tc>
          <w:tcPr>
            <w:tcW w:w="5528" w:type="dxa"/>
            <w:hideMark/>
          </w:tcPr>
          <w:p w:rsidR="002B4F56" w:rsidRPr="001339B3" w:rsidRDefault="002B4F56" w:rsidP="0013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39B3">
              <w:rPr>
                <w:rFonts w:ascii="Times New Roman" w:hAnsi="Times New Roman"/>
                <w:sz w:val="24"/>
                <w:szCs w:val="24"/>
              </w:rPr>
              <w:t xml:space="preserve">Имеются по всем предметам </w:t>
            </w:r>
          </w:p>
        </w:tc>
      </w:tr>
      <w:tr w:rsidR="002B4F56" w:rsidRPr="001339B3" w:rsidTr="000A0EF7">
        <w:trPr>
          <w:trHeight w:val="20"/>
        </w:trPr>
        <w:tc>
          <w:tcPr>
            <w:tcW w:w="2710" w:type="dxa"/>
            <w:vMerge/>
            <w:vAlign w:val="center"/>
            <w:hideMark/>
          </w:tcPr>
          <w:p w:rsidR="002B4F56" w:rsidRPr="001339B3" w:rsidRDefault="002B4F56" w:rsidP="001339B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12" w:type="dxa"/>
            <w:hideMark/>
          </w:tcPr>
          <w:p w:rsidR="002B4F56" w:rsidRPr="001339B3" w:rsidRDefault="002B4F56" w:rsidP="0013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39B3">
              <w:rPr>
                <w:rFonts w:ascii="Times New Roman" w:hAnsi="Times New Roman"/>
                <w:sz w:val="24"/>
                <w:szCs w:val="24"/>
              </w:rPr>
              <w:t xml:space="preserve">1.2.5. Учебно-практическое оборудование: </w:t>
            </w:r>
          </w:p>
          <w:p w:rsidR="002B4F56" w:rsidRPr="001339B3" w:rsidRDefault="002B4F56" w:rsidP="0013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39B3">
              <w:rPr>
                <w:rFonts w:ascii="Times New Roman" w:hAnsi="Times New Roman"/>
                <w:sz w:val="24"/>
                <w:szCs w:val="24"/>
              </w:rPr>
              <w:t xml:space="preserve">химия, </w:t>
            </w:r>
          </w:p>
        </w:tc>
        <w:tc>
          <w:tcPr>
            <w:tcW w:w="5528" w:type="dxa"/>
            <w:hideMark/>
          </w:tcPr>
          <w:p w:rsidR="002B4F56" w:rsidRPr="001339B3" w:rsidRDefault="000A0EF7" w:rsidP="0013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Обеспечено в полном объёме</w:t>
            </w:r>
          </w:p>
        </w:tc>
      </w:tr>
      <w:tr w:rsidR="002B4F56" w:rsidRPr="001339B3" w:rsidTr="000A0EF7">
        <w:trPr>
          <w:trHeight w:val="20"/>
        </w:trPr>
        <w:tc>
          <w:tcPr>
            <w:tcW w:w="2710" w:type="dxa"/>
            <w:vMerge/>
            <w:vAlign w:val="center"/>
            <w:hideMark/>
          </w:tcPr>
          <w:p w:rsidR="002B4F56" w:rsidRPr="001339B3" w:rsidRDefault="002B4F56" w:rsidP="001339B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12" w:type="dxa"/>
            <w:hideMark/>
          </w:tcPr>
          <w:p w:rsidR="002B4F56" w:rsidRPr="001339B3" w:rsidRDefault="000A0EF7" w:rsidP="0013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  <w:r w:rsidR="002B4F56" w:rsidRPr="00133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hideMark/>
          </w:tcPr>
          <w:p w:rsidR="002B4F56" w:rsidRPr="001339B3" w:rsidRDefault="000A0EF7" w:rsidP="0013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Обеспечено не в полном объеме</w:t>
            </w:r>
          </w:p>
        </w:tc>
      </w:tr>
      <w:tr w:rsidR="002B4F56" w:rsidRPr="001339B3" w:rsidTr="000A0EF7">
        <w:trPr>
          <w:trHeight w:val="20"/>
        </w:trPr>
        <w:tc>
          <w:tcPr>
            <w:tcW w:w="2710" w:type="dxa"/>
            <w:vMerge/>
            <w:vAlign w:val="center"/>
            <w:hideMark/>
          </w:tcPr>
          <w:p w:rsidR="002B4F56" w:rsidRPr="001339B3" w:rsidRDefault="002B4F56" w:rsidP="001339B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12" w:type="dxa"/>
            <w:hideMark/>
          </w:tcPr>
          <w:p w:rsidR="002B4F56" w:rsidRPr="001339B3" w:rsidRDefault="000A0EF7" w:rsidP="0013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528" w:type="dxa"/>
            <w:hideMark/>
          </w:tcPr>
          <w:p w:rsidR="002B4F56" w:rsidRPr="001339B3" w:rsidRDefault="002B4F56" w:rsidP="0013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39B3">
              <w:rPr>
                <w:rFonts w:ascii="Times New Roman" w:hAnsi="Times New Roman"/>
                <w:sz w:val="24"/>
                <w:szCs w:val="24"/>
              </w:rPr>
              <w:t>Обеспечено в полном объёме</w:t>
            </w:r>
          </w:p>
        </w:tc>
      </w:tr>
      <w:tr w:rsidR="002B4F56" w:rsidRPr="001339B3" w:rsidTr="000A0EF7">
        <w:trPr>
          <w:trHeight w:val="20"/>
        </w:trPr>
        <w:tc>
          <w:tcPr>
            <w:tcW w:w="2710" w:type="dxa"/>
            <w:vMerge/>
            <w:vAlign w:val="center"/>
            <w:hideMark/>
          </w:tcPr>
          <w:p w:rsidR="002B4F56" w:rsidRPr="001339B3" w:rsidRDefault="002B4F56" w:rsidP="001339B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12" w:type="dxa"/>
            <w:hideMark/>
          </w:tcPr>
          <w:p w:rsidR="002B4F56" w:rsidRPr="001339B3" w:rsidRDefault="000A0EF7" w:rsidP="0013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528" w:type="dxa"/>
            <w:hideMark/>
          </w:tcPr>
          <w:p w:rsidR="002B4F56" w:rsidRPr="001339B3" w:rsidRDefault="002B4F56" w:rsidP="0013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39B3">
              <w:rPr>
                <w:rFonts w:ascii="Times New Roman" w:hAnsi="Times New Roman"/>
                <w:sz w:val="24"/>
                <w:szCs w:val="24"/>
              </w:rPr>
              <w:t>Обеспечено не в полном объеме</w:t>
            </w:r>
          </w:p>
        </w:tc>
      </w:tr>
      <w:tr w:rsidR="002B4F56" w:rsidRPr="001339B3" w:rsidTr="000A0EF7">
        <w:trPr>
          <w:trHeight w:val="20"/>
        </w:trPr>
        <w:tc>
          <w:tcPr>
            <w:tcW w:w="2710" w:type="dxa"/>
            <w:vMerge/>
            <w:vAlign w:val="center"/>
            <w:hideMark/>
          </w:tcPr>
          <w:p w:rsidR="002B4F56" w:rsidRPr="001339B3" w:rsidRDefault="002B4F56" w:rsidP="001339B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12" w:type="dxa"/>
            <w:hideMark/>
          </w:tcPr>
          <w:p w:rsidR="002B4F56" w:rsidRPr="001339B3" w:rsidRDefault="002B4F56" w:rsidP="0013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39B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5528" w:type="dxa"/>
            <w:hideMark/>
          </w:tcPr>
          <w:p w:rsidR="002B4F56" w:rsidRPr="001339B3" w:rsidRDefault="002B4F56" w:rsidP="0013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39B3">
              <w:rPr>
                <w:rFonts w:ascii="Times New Roman" w:hAnsi="Times New Roman"/>
                <w:sz w:val="24"/>
                <w:szCs w:val="24"/>
              </w:rPr>
              <w:t>Обеспечено в полном объёме</w:t>
            </w:r>
          </w:p>
        </w:tc>
      </w:tr>
      <w:tr w:rsidR="002B4F56" w:rsidRPr="001339B3" w:rsidTr="000A0EF7">
        <w:trPr>
          <w:trHeight w:val="20"/>
        </w:trPr>
        <w:tc>
          <w:tcPr>
            <w:tcW w:w="2710" w:type="dxa"/>
            <w:vMerge/>
            <w:vAlign w:val="center"/>
            <w:hideMark/>
          </w:tcPr>
          <w:p w:rsidR="002B4F56" w:rsidRPr="001339B3" w:rsidRDefault="002B4F56" w:rsidP="001339B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12" w:type="dxa"/>
            <w:hideMark/>
          </w:tcPr>
          <w:p w:rsidR="002B4F56" w:rsidRPr="001339B3" w:rsidRDefault="002B4F56" w:rsidP="0013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39B3">
              <w:rPr>
                <w:rFonts w:ascii="Times New Roman" w:hAnsi="Times New Roman"/>
                <w:sz w:val="24"/>
                <w:szCs w:val="24"/>
              </w:rPr>
              <w:t>1.2.6. Оборудование (мебель) во всех учебных кабинетах</w:t>
            </w:r>
          </w:p>
        </w:tc>
        <w:tc>
          <w:tcPr>
            <w:tcW w:w="5528" w:type="dxa"/>
            <w:hideMark/>
          </w:tcPr>
          <w:p w:rsidR="002B4F56" w:rsidRPr="001339B3" w:rsidRDefault="000A0EF7" w:rsidP="0013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Обеспечено в полном объёме</w:t>
            </w:r>
          </w:p>
        </w:tc>
      </w:tr>
      <w:tr w:rsidR="002B4F56" w:rsidRPr="001339B3" w:rsidTr="000A0EF7">
        <w:trPr>
          <w:trHeight w:val="20"/>
        </w:trPr>
        <w:tc>
          <w:tcPr>
            <w:tcW w:w="2710" w:type="dxa"/>
            <w:vMerge w:val="restart"/>
            <w:hideMark/>
          </w:tcPr>
          <w:p w:rsidR="002B4F56" w:rsidRPr="001339B3" w:rsidRDefault="002B4F56" w:rsidP="0013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39B3">
              <w:rPr>
                <w:rFonts w:ascii="Times New Roman" w:hAnsi="Times New Roman"/>
                <w:sz w:val="24"/>
                <w:szCs w:val="24"/>
              </w:rPr>
              <w:t>2. Компоненты оснащения мастерских по технологии</w:t>
            </w:r>
          </w:p>
        </w:tc>
        <w:tc>
          <w:tcPr>
            <w:tcW w:w="6612" w:type="dxa"/>
            <w:hideMark/>
          </w:tcPr>
          <w:p w:rsidR="002B4F56" w:rsidRPr="001339B3" w:rsidRDefault="002B4F56" w:rsidP="001339B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3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 Столярная и слесарная мастерские</w:t>
            </w:r>
          </w:p>
        </w:tc>
        <w:tc>
          <w:tcPr>
            <w:tcW w:w="5528" w:type="dxa"/>
            <w:hideMark/>
          </w:tcPr>
          <w:p w:rsidR="002B4F56" w:rsidRPr="001339B3" w:rsidRDefault="002B4F56" w:rsidP="0013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39B3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2B4F56" w:rsidRPr="001339B3" w:rsidTr="000A0EF7">
        <w:trPr>
          <w:trHeight w:val="20"/>
        </w:trPr>
        <w:tc>
          <w:tcPr>
            <w:tcW w:w="2710" w:type="dxa"/>
            <w:vMerge/>
            <w:vAlign w:val="center"/>
            <w:hideMark/>
          </w:tcPr>
          <w:p w:rsidR="002B4F56" w:rsidRPr="001339B3" w:rsidRDefault="002B4F56" w:rsidP="001339B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12" w:type="dxa"/>
            <w:hideMark/>
          </w:tcPr>
          <w:p w:rsidR="002B4F56" w:rsidRPr="001339B3" w:rsidRDefault="001339B3" w:rsidP="001339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  <w:r w:rsidR="002B4F56" w:rsidRPr="00133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Швейная мастерская</w:t>
            </w:r>
          </w:p>
        </w:tc>
        <w:tc>
          <w:tcPr>
            <w:tcW w:w="5528" w:type="dxa"/>
            <w:hideMark/>
          </w:tcPr>
          <w:p w:rsidR="002B4F56" w:rsidRPr="001339B3" w:rsidRDefault="002B4F56" w:rsidP="0013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39B3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2B4F56" w:rsidRPr="001339B3" w:rsidTr="000A0EF7">
        <w:trPr>
          <w:trHeight w:val="20"/>
        </w:trPr>
        <w:tc>
          <w:tcPr>
            <w:tcW w:w="2710" w:type="dxa"/>
            <w:vMerge/>
            <w:vAlign w:val="center"/>
            <w:hideMark/>
          </w:tcPr>
          <w:p w:rsidR="002B4F56" w:rsidRPr="001339B3" w:rsidRDefault="002B4F56" w:rsidP="001339B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12" w:type="dxa"/>
            <w:hideMark/>
          </w:tcPr>
          <w:p w:rsidR="002B4F56" w:rsidRPr="001339B3" w:rsidRDefault="002B4F56" w:rsidP="001339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2.3. Таблицы, дидактический демонстрационный материал </w:t>
            </w:r>
          </w:p>
        </w:tc>
        <w:tc>
          <w:tcPr>
            <w:tcW w:w="5528" w:type="dxa"/>
            <w:hideMark/>
          </w:tcPr>
          <w:p w:rsidR="002B4F56" w:rsidRPr="001339B3" w:rsidRDefault="002B4F56" w:rsidP="0013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39B3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2B4F56" w:rsidRPr="001339B3" w:rsidTr="000A0EF7">
        <w:trPr>
          <w:trHeight w:val="20"/>
        </w:trPr>
        <w:tc>
          <w:tcPr>
            <w:tcW w:w="2710" w:type="dxa"/>
            <w:vMerge/>
            <w:vAlign w:val="center"/>
            <w:hideMark/>
          </w:tcPr>
          <w:p w:rsidR="002B4F56" w:rsidRPr="001339B3" w:rsidRDefault="002B4F56" w:rsidP="001339B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12" w:type="dxa"/>
            <w:hideMark/>
          </w:tcPr>
          <w:p w:rsidR="002B4F56" w:rsidRPr="001339B3" w:rsidRDefault="002B4F56" w:rsidP="001339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2.4  </w:t>
            </w:r>
            <w:r w:rsidR="000A0E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Швейные машины, гл. доска, утюг</w:t>
            </w:r>
          </w:p>
        </w:tc>
        <w:tc>
          <w:tcPr>
            <w:tcW w:w="5528" w:type="dxa"/>
            <w:hideMark/>
          </w:tcPr>
          <w:p w:rsidR="002B4F56" w:rsidRPr="001339B3" w:rsidRDefault="002B4F56" w:rsidP="0013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39B3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2B4F56" w:rsidRPr="001339B3" w:rsidTr="000A0EF7">
        <w:trPr>
          <w:trHeight w:val="20"/>
        </w:trPr>
        <w:tc>
          <w:tcPr>
            <w:tcW w:w="2710" w:type="dxa"/>
            <w:vMerge/>
            <w:vAlign w:val="center"/>
            <w:hideMark/>
          </w:tcPr>
          <w:p w:rsidR="002B4F56" w:rsidRPr="001339B3" w:rsidRDefault="002B4F56" w:rsidP="001339B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12" w:type="dxa"/>
            <w:hideMark/>
          </w:tcPr>
          <w:p w:rsidR="002B4F56" w:rsidRPr="001339B3" w:rsidRDefault="002B4F56" w:rsidP="001339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 Столярные и слесарные станки и инструмент, раздаточный материал</w:t>
            </w:r>
          </w:p>
        </w:tc>
        <w:tc>
          <w:tcPr>
            <w:tcW w:w="5528" w:type="dxa"/>
            <w:hideMark/>
          </w:tcPr>
          <w:p w:rsidR="002B4F56" w:rsidRPr="001339B3" w:rsidRDefault="002B4F56" w:rsidP="0013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39B3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2B4F56" w:rsidRPr="001339B3" w:rsidTr="000A0EF7">
        <w:trPr>
          <w:trHeight w:val="20"/>
        </w:trPr>
        <w:tc>
          <w:tcPr>
            <w:tcW w:w="2710" w:type="dxa"/>
            <w:hideMark/>
          </w:tcPr>
          <w:p w:rsidR="002B4F56" w:rsidRPr="001339B3" w:rsidRDefault="002B4F56" w:rsidP="0013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1339B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1339B3">
              <w:rPr>
                <w:rFonts w:ascii="Times New Roman" w:hAnsi="Times New Roman"/>
                <w:sz w:val="24"/>
                <w:szCs w:val="24"/>
              </w:rPr>
              <w:t>Компонеты</w:t>
            </w:r>
            <w:proofErr w:type="spellEnd"/>
            <w:r w:rsidRPr="001339B3">
              <w:rPr>
                <w:rFonts w:ascii="Times New Roman" w:hAnsi="Times New Roman"/>
                <w:sz w:val="24"/>
                <w:szCs w:val="24"/>
              </w:rPr>
              <w:t xml:space="preserve"> оснащения помещений для занятий физической </w:t>
            </w:r>
            <w:r w:rsidRPr="001339B3">
              <w:rPr>
                <w:rFonts w:ascii="Times New Roman" w:hAnsi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6612" w:type="dxa"/>
            <w:hideMark/>
          </w:tcPr>
          <w:p w:rsidR="002B4F56" w:rsidRPr="001339B3" w:rsidRDefault="002B4F56" w:rsidP="001339B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39B3">
              <w:rPr>
                <w:rFonts w:ascii="Times New Roman" w:hAnsi="Times New Roman"/>
                <w:sz w:val="24"/>
                <w:szCs w:val="24"/>
              </w:rPr>
              <w:lastRenderedPageBreak/>
              <w:t>3.1  Спортзал, футбольное поле, хоккейный корт, баскетбольная площадка, беговая дорожка, прыжковая яма, спортивная площадка;</w:t>
            </w:r>
          </w:p>
          <w:p w:rsidR="002B4F56" w:rsidRPr="001339B3" w:rsidRDefault="002B4F56" w:rsidP="001339B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39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3.2. </w:t>
            </w:r>
            <w:proofErr w:type="gramStart"/>
            <w:r w:rsidRPr="001339B3">
              <w:rPr>
                <w:rFonts w:ascii="Times New Roman" w:hAnsi="Times New Roman"/>
                <w:sz w:val="24"/>
                <w:szCs w:val="24"/>
              </w:rPr>
              <w:t>Мячи (баскетбольные, волейбольные, теннисные), маты, обручи, гимнастическое оборудование,  тренажёры, турники, теннисный стол.</w:t>
            </w:r>
            <w:proofErr w:type="gramEnd"/>
          </w:p>
        </w:tc>
        <w:tc>
          <w:tcPr>
            <w:tcW w:w="5528" w:type="dxa"/>
          </w:tcPr>
          <w:p w:rsidR="002B4F56" w:rsidRPr="001339B3" w:rsidRDefault="002B4F56" w:rsidP="0013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39B3">
              <w:rPr>
                <w:rFonts w:ascii="Times New Roman" w:hAnsi="Times New Roman"/>
                <w:sz w:val="24"/>
                <w:szCs w:val="24"/>
              </w:rPr>
              <w:lastRenderedPageBreak/>
              <w:t>Имеется</w:t>
            </w:r>
          </w:p>
          <w:p w:rsidR="002B4F56" w:rsidRPr="001339B3" w:rsidRDefault="002B4F56" w:rsidP="00133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F56" w:rsidRPr="001339B3" w:rsidRDefault="002B4F56" w:rsidP="00133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F56" w:rsidRPr="001339B3" w:rsidRDefault="002B4F56" w:rsidP="001339B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39B3">
              <w:rPr>
                <w:rFonts w:ascii="Times New Roman" w:hAnsi="Times New Roman"/>
                <w:sz w:val="24"/>
                <w:szCs w:val="24"/>
              </w:rPr>
              <w:lastRenderedPageBreak/>
              <w:t>Имеются</w:t>
            </w:r>
          </w:p>
        </w:tc>
      </w:tr>
      <w:tr w:rsidR="002B4F56" w:rsidRPr="001339B3" w:rsidTr="000A0EF7">
        <w:trPr>
          <w:trHeight w:val="20"/>
        </w:trPr>
        <w:tc>
          <w:tcPr>
            <w:tcW w:w="2710" w:type="dxa"/>
            <w:hideMark/>
          </w:tcPr>
          <w:p w:rsidR="002B4F56" w:rsidRPr="001339B3" w:rsidRDefault="002B4F56" w:rsidP="0013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39B3">
              <w:rPr>
                <w:rFonts w:ascii="Times New Roman" w:hAnsi="Times New Roman"/>
                <w:sz w:val="24"/>
                <w:szCs w:val="24"/>
              </w:rPr>
              <w:lastRenderedPageBreak/>
              <w:t>4. Компоненты оснащения помещений для занятий общекультурного направления</w:t>
            </w:r>
          </w:p>
        </w:tc>
        <w:tc>
          <w:tcPr>
            <w:tcW w:w="6612" w:type="dxa"/>
          </w:tcPr>
          <w:p w:rsidR="002B4F56" w:rsidRPr="001339B3" w:rsidRDefault="002B4F56" w:rsidP="00133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4.1. </w:t>
            </w:r>
            <w:proofErr w:type="gramStart"/>
            <w:r w:rsidRPr="00133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Синтезатор, микшер, музыкальный центр, усилитель, видеокамера, </w:t>
            </w:r>
            <w:proofErr w:type="spellStart"/>
            <w:r w:rsidRPr="00133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фотоаапарат</w:t>
            </w:r>
            <w:proofErr w:type="spellEnd"/>
            <w:r w:rsidRPr="00133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33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диви</w:t>
            </w:r>
            <w:r w:rsidR="000A0E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диплеер</w:t>
            </w:r>
            <w:proofErr w:type="spellEnd"/>
            <w:r w:rsidR="000A0E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проектор, экран, МФУ, </w:t>
            </w:r>
            <w:r w:rsidRPr="00133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телевизоры, компьютер с выходом в интернет, </w:t>
            </w:r>
            <w:proofErr w:type="gramEnd"/>
          </w:p>
          <w:p w:rsidR="002B4F56" w:rsidRPr="001339B3" w:rsidRDefault="002B4F56" w:rsidP="00133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4.2.Таблицы, дидактический материал, мультимедийные презентации </w:t>
            </w:r>
          </w:p>
        </w:tc>
        <w:tc>
          <w:tcPr>
            <w:tcW w:w="5528" w:type="dxa"/>
          </w:tcPr>
          <w:p w:rsidR="002B4F56" w:rsidRPr="001339B3" w:rsidRDefault="002B4F56" w:rsidP="0013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39B3">
              <w:rPr>
                <w:rFonts w:ascii="Times New Roman" w:hAnsi="Times New Roman"/>
                <w:sz w:val="24"/>
                <w:szCs w:val="24"/>
              </w:rPr>
              <w:t>Имеются</w:t>
            </w:r>
          </w:p>
          <w:p w:rsidR="002B4F56" w:rsidRPr="001339B3" w:rsidRDefault="002B4F56" w:rsidP="00133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F56" w:rsidRDefault="002B4F56" w:rsidP="00133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F56" w:rsidRPr="001339B3" w:rsidRDefault="002B4F56" w:rsidP="001339B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39B3">
              <w:rPr>
                <w:rFonts w:ascii="Times New Roman" w:hAnsi="Times New Roman"/>
                <w:sz w:val="24"/>
                <w:szCs w:val="24"/>
              </w:rPr>
              <w:t>Имеются</w:t>
            </w:r>
          </w:p>
        </w:tc>
      </w:tr>
      <w:tr w:rsidR="002B4F56" w:rsidRPr="001339B3" w:rsidTr="000A0EF7">
        <w:trPr>
          <w:trHeight w:val="20"/>
        </w:trPr>
        <w:tc>
          <w:tcPr>
            <w:tcW w:w="2710" w:type="dxa"/>
            <w:hideMark/>
          </w:tcPr>
          <w:p w:rsidR="002B4F56" w:rsidRPr="001339B3" w:rsidRDefault="002B4F56" w:rsidP="0013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39B3">
              <w:rPr>
                <w:rFonts w:ascii="Times New Roman" w:hAnsi="Times New Roman"/>
                <w:sz w:val="24"/>
                <w:szCs w:val="24"/>
              </w:rPr>
              <w:t xml:space="preserve">5.Компоненты оснащения помещения для психологического сопровождения </w:t>
            </w:r>
            <w:proofErr w:type="gramStart"/>
            <w:r w:rsidRPr="00133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612" w:type="dxa"/>
          </w:tcPr>
          <w:p w:rsidR="002B4F56" w:rsidRPr="001339B3" w:rsidRDefault="002B4F56" w:rsidP="00133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 Психологическая служба</w:t>
            </w:r>
          </w:p>
          <w:p w:rsidR="002B4F56" w:rsidRPr="001339B3" w:rsidRDefault="002B4F56" w:rsidP="00133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5.2.Таблицы, дидактический материал, мультимедийные презентации </w:t>
            </w:r>
          </w:p>
          <w:p w:rsidR="002B4F56" w:rsidRPr="001339B3" w:rsidRDefault="002B4F56" w:rsidP="00133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0A0E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.3.Ноутбук с выходом в интернет</w:t>
            </w:r>
          </w:p>
          <w:p w:rsidR="002B4F56" w:rsidRPr="001339B3" w:rsidRDefault="002B4F56" w:rsidP="00133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Проектор, переносной экран.</w:t>
            </w:r>
          </w:p>
        </w:tc>
        <w:tc>
          <w:tcPr>
            <w:tcW w:w="5528" w:type="dxa"/>
          </w:tcPr>
          <w:p w:rsidR="002B4F56" w:rsidRPr="001339B3" w:rsidRDefault="002B4F56" w:rsidP="0013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39B3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  <w:p w:rsidR="002B4F56" w:rsidRPr="001339B3" w:rsidRDefault="002B4F56" w:rsidP="00133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9B3">
              <w:rPr>
                <w:rFonts w:ascii="Times New Roman" w:hAnsi="Times New Roman"/>
                <w:sz w:val="24"/>
                <w:szCs w:val="24"/>
              </w:rPr>
              <w:t>Имеются</w:t>
            </w:r>
          </w:p>
          <w:p w:rsidR="002B4F56" w:rsidRPr="001339B3" w:rsidRDefault="002B4F56" w:rsidP="00133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F56" w:rsidRPr="001339B3" w:rsidRDefault="002B4F56" w:rsidP="001339B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39B3">
              <w:rPr>
                <w:rFonts w:ascii="Times New Roman" w:hAnsi="Times New Roman"/>
                <w:sz w:val="24"/>
                <w:szCs w:val="24"/>
              </w:rPr>
              <w:t>Имеются</w:t>
            </w:r>
          </w:p>
        </w:tc>
      </w:tr>
      <w:tr w:rsidR="002B4F56" w:rsidRPr="001339B3" w:rsidTr="000A0EF7">
        <w:trPr>
          <w:trHeight w:val="20"/>
        </w:trPr>
        <w:tc>
          <w:tcPr>
            <w:tcW w:w="2710" w:type="dxa"/>
            <w:hideMark/>
          </w:tcPr>
          <w:p w:rsidR="002B4F56" w:rsidRPr="001339B3" w:rsidRDefault="002B4F56" w:rsidP="0013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39B3">
              <w:rPr>
                <w:rFonts w:ascii="Times New Roman" w:hAnsi="Times New Roman"/>
                <w:sz w:val="24"/>
                <w:szCs w:val="24"/>
              </w:rPr>
              <w:t>6.Компоненты оснащения помещений для питания</w:t>
            </w:r>
          </w:p>
        </w:tc>
        <w:tc>
          <w:tcPr>
            <w:tcW w:w="6612" w:type="dxa"/>
          </w:tcPr>
          <w:p w:rsidR="002B4F56" w:rsidRPr="001339B3" w:rsidRDefault="002B4F56" w:rsidP="0013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39B3">
              <w:rPr>
                <w:rFonts w:ascii="Times New Roman" w:hAnsi="Times New Roman"/>
                <w:sz w:val="24"/>
                <w:szCs w:val="24"/>
              </w:rPr>
              <w:t>6.1. Договор с комбинатом питания  «Подросток»</w:t>
            </w:r>
          </w:p>
          <w:p w:rsidR="002B4F56" w:rsidRPr="001339B3" w:rsidRDefault="002B4F56" w:rsidP="00133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9B3">
              <w:rPr>
                <w:rFonts w:ascii="Times New Roman" w:hAnsi="Times New Roman"/>
                <w:sz w:val="24"/>
                <w:szCs w:val="24"/>
              </w:rPr>
              <w:t>6.2. Оборудование и мебель</w:t>
            </w:r>
          </w:p>
          <w:p w:rsidR="002B4F56" w:rsidRPr="001339B3" w:rsidRDefault="002B4F56" w:rsidP="001339B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B4F56" w:rsidRPr="001339B3" w:rsidRDefault="002B4F56" w:rsidP="0013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39B3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  <w:p w:rsidR="002B4F56" w:rsidRPr="001339B3" w:rsidRDefault="002B4F56" w:rsidP="0013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39B3">
              <w:rPr>
                <w:rFonts w:ascii="Times New Roman" w:hAnsi="Times New Roman"/>
                <w:sz w:val="24"/>
                <w:szCs w:val="24"/>
              </w:rPr>
              <w:t>Имеется действующее оборудование в полном  объёме и мебель на 100 посадочных мест.</w:t>
            </w:r>
          </w:p>
        </w:tc>
      </w:tr>
      <w:tr w:rsidR="002B4F56" w:rsidRPr="001339B3" w:rsidTr="000A0EF7">
        <w:trPr>
          <w:trHeight w:val="20"/>
        </w:trPr>
        <w:tc>
          <w:tcPr>
            <w:tcW w:w="2710" w:type="dxa"/>
            <w:hideMark/>
          </w:tcPr>
          <w:p w:rsidR="002B4F56" w:rsidRPr="001339B3" w:rsidRDefault="002B4F56" w:rsidP="0013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39B3">
              <w:rPr>
                <w:rFonts w:ascii="Times New Roman" w:hAnsi="Times New Roman"/>
                <w:sz w:val="24"/>
                <w:szCs w:val="24"/>
              </w:rPr>
              <w:t>7. Компоненты оснащения помещений медицинского обслуживания</w:t>
            </w:r>
          </w:p>
        </w:tc>
        <w:tc>
          <w:tcPr>
            <w:tcW w:w="6612" w:type="dxa"/>
            <w:hideMark/>
          </w:tcPr>
          <w:p w:rsidR="002B4F56" w:rsidRPr="001339B3" w:rsidRDefault="002B4F56" w:rsidP="0013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39B3">
              <w:rPr>
                <w:rFonts w:ascii="Times New Roman" w:hAnsi="Times New Roman"/>
                <w:sz w:val="24"/>
                <w:szCs w:val="24"/>
              </w:rPr>
              <w:t xml:space="preserve">8.1. Лицензия на </w:t>
            </w:r>
            <w:proofErr w:type="gramStart"/>
            <w:r w:rsidRPr="001339B3">
              <w:rPr>
                <w:rFonts w:ascii="Times New Roman" w:hAnsi="Times New Roman"/>
                <w:sz w:val="24"/>
                <w:szCs w:val="24"/>
              </w:rPr>
              <w:t>право ведения</w:t>
            </w:r>
            <w:proofErr w:type="gramEnd"/>
            <w:r w:rsidRPr="001339B3">
              <w:rPr>
                <w:rFonts w:ascii="Times New Roman" w:hAnsi="Times New Roman"/>
                <w:sz w:val="24"/>
                <w:szCs w:val="24"/>
              </w:rPr>
              <w:t xml:space="preserve"> медицинской деятельности.</w:t>
            </w:r>
          </w:p>
          <w:p w:rsidR="002B4F56" w:rsidRPr="001339B3" w:rsidRDefault="002B4F56" w:rsidP="001339B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39B3">
              <w:rPr>
                <w:rFonts w:ascii="Times New Roman" w:hAnsi="Times New Roman"/>
                <w:sz w:val="24"/>
                <w:szCs w:val="24"/>
              </w:rPr>
              <w:t xml:space="preserve">8.2. Перечень необходимых медицинских средств, оборудования </w:t>
            </w:r>
          </w:p>
        </w:tc>
        <w:tc>
          <w:tcPr>
            <w:tcW w:w="5528" w:type="dxa"/>
          </w:tcPr>
          <w:p w:rsidR="002B4F56" w:rsidRPr="001339B3" w:rsidRDefault="002B4F56" w:rsidP="0013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39B3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  <w:p w:rsidR="002B4F56" w:rsidRPr="001339B3" w:rsidRDefault="002B4F56" w:rsidP="001339B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39B3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2B4F56" w:rsidRPr="001339B3" w:rsidTr="000A0EF7">
        <w:trPr>
          <w:trHeight w:val="20"/>
        </w:trPr>
        <w:tc>
          <w:tcPr>
            <w:tcW w:w="2710" w:type="dxa"/>
            <w:hideMark/>
          </w:tcPr>
          <w:p w:rsidR="002B4F56" w:rsidRPr="001339B3" w:rsidRDefault="002B4F56" w:rsidP="0013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39B3">
              <w:rPr>
                <w:rFonts w:ascii="Times New Roman" w:hAnsi="Times New Roman"/>
                <w:sz w:val="24"/>
                <w:szCs w:val="24"/>
              </w:rPr>
              <w:t xml:space="preserve">8. Компоненты оснащения помещений для проектной и исследовательской деятельности </w:t>
            </w:r>
          </w:p>
        </w:tc>
        <w:tc>
          <w:tcPr>
            <w:tcW w:w="6612" w:type="dxa"/>
          </w:tcPr>
          <w:p w:rsidR="002B4F56" w:rsidRPr="001339B3" w:rsidRDefault="002B4F56" w:rsidP="00133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9B3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133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 Таблицы, дидактический материал, мультимедийные презентации по предметам</w:t>
            </w:r>
          </w:p>
          <w:p w:rsidR="002B4F56" w:rsidRPr="001339B3" w:rsidRDefault="002B4F56" w:rsidP="00133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9.2. Телевизоры, копиры, компьютеры с выходом в интернет, проекторы</w:t>
            </w:r>
          </w:p>
          <w:p w:rsidR="002B4F56" w:rsidRPr="001339B3" w:rsidRDefault="002B4F56" w:rsidP="0013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B4F56" w:rsidRPr="001339B3" w:rsidRDefault="002B4F56" w:rsidP="0013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39B3">
              <w:rPr>
                <w:rFonts w:ascii="Times New Roman" w:hAnsi="Times New Roman"/>
                <w:sz w:val="24"/>
                <w:szCs w:val="24"/>
              </w:rPr>
              <w:t>Имеются</w:t>
            </w:r>
          </w:p>
          <w:p w:rsidR="002B4F56" w:rsidRPr="001339B3" w:rsidRDefault="002B4F56" w:rsidP="00133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F56" w:rsidRPr="001339B3" w:rsidRDefault="002B4F56" w:rsidP="001339B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39B3">
              <w:rPr>
                <w:rFonts w:ascii="Times New Roman" w:hAnsi="Times New Roman"/>
                <w:sz w:val="24"/>
                <w:szCs w:val="24"/>
              </w:rPr>
              <w:t>Имеются</w:t>
            </w:r>
          </w:p>
        </w:tc>
      </w:tr>
    </w:tbl>
    <w:p w:rsidR="002B4F56" w:rsidRDefault="002B4F56" w:rsidP="002B4F56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1339B3" w:rsidRDefault="001339B3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br w:type="page"/>
      </w:r>
      <w:bookmarkStart w:id="0" w:name="_GoBack"/>
      <w:bookmarkEnd w:id="0"/>
    </w:p>
    <w:p w:rsidR="00D22197" w:rsidRDefault="001B6BF9" w:rsidP="00D22197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lastRenderedPageBreak/>
        <w:t>Оснащенность кабинетов МОАУ "СОШ №84</w:t>
      </w:r>
      <w:r w:rsidR="00D22197" w:rsidRPr="001339B3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" на 20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19-2020</w:t>
      </w:r>
      <w:r w:rsidR="00D22197" w:rsidRPr="001339B3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 xml:space="preserve"> учебный го</w:t>
      </w:r>
      <w:r w:rsidR="00D22197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д</w:t>
      </w:r>
    </w:p>
    <w:tbl>
      <w:tblPr>
        <w:tblW w:w="14653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D22197" w:rsidRPr="001339B3" w:rsidTr="00D22197">
        <w:trPr>
          <w:cantSplit/>
          <w:trHeight w:val="14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2197" w:rsidRPr="001339B3" w:rsidRDefault="00D22197" w:rsidP="00D221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№ кабинета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2197" w:rsidRPr="001339B3" w:rsidRDefault="00D22197" w:rsidP="00D221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кабинет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2197" w:rsidRPr="001339B3" w:rsidRDefault="00D22197" w:rsidP="00D221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компьютер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2197" w:rsidRPr="001339B3" w:rsidRDefault="00D22197" w:rsidP="00D221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ноутбук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2197" w:rsidRPr="001339B3" w:rsidRDefault="00D22197" w:rsidP="00D221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проектор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2197" w:rsidRPr="001339B3" w:rsidRDefault="00D22197" w:rsidP="00D221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экран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2197" w:rsidRPr="001339B3" w:rsidRDefault="00D22197" w:rsidP="00D221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моб. экран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2197" w:rsidRPr="001339B3" w:rsidRDefault="00D22197" w:rsidP="00D221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интер</w:t>
            </w:r>
            <w:proofErr w:type="spellEnd"/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. доска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2197" w:rsidRPr="001339B3" w:rsidRDefault="00D22197" w:rsidP="00D221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моб. </w:t>
            </w:r>
            <w:proofErr w:type="spellStart"/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марк</w:t>
            </w:r>
            <w:proofErr w:type="spellEnd"/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. доска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2197" w:rsidRPr="001339B3" w:rsidRDefault="00D22197" w:rsidP="00D221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док</w:t>
            </w:r>
            <w:proofErr w:type="gramStart"/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.</w:t>
            </w:r>
            <w:proofErr w:type="gramEnd"/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</w:t>
            </w:r>
            <w:proofErr w:type="gramEnd"/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амера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2197" w:rsidRPr="001339B3" w:rsidRDefault="00D22197" w:rsidP="00D221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принтер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2197" w:rsidRPr="001339B3" w:rsidRDefault="00D22197" w:rsidP="00D221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мфу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2197" w:rsidRPr="001339B3" w:rsidRDefault="00D22197" w:rsidP="00D221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сканер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2197" w:rsidRPr="001339B3" w:rsidRDefault="00D22197" w:rsidP="00D221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граф</w:t>
            </w:r>
            <w:proofErr w:type="gramStart"/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.</w:t>
            </w:r>
            <w:proofErr w:type="gramEnd"/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ланшеты</w:t>
            </w:r>
          </w:p>
        </w:tc>
      </w:tr>
      <w:tr w:rsidR="00D22197" w:rsidRPr="001339B3" w:rsidTr="00D22197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2 </w:t>
            </w:r>
            <w:proofErr w:type="spellStart"/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начальных классов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D22197" w:rsidRPr="001339B3" w:rsidTr="00D22197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3 </w:t>
            </w:r>
            <w:proofErr w:type="spellStart"/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1B6BF9" w:rsidP="001B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актовый зал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1B6BF9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1B6BF9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D22197" w:rsidRPr="001339B3" w:rsidTr="00D22197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5 </w:t>
            </w:r>
            <w:proofErr w:type="spellStart"/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истории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D22197" w:rsidRPr="001339B3" w:rsidTr="00D22197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6 </w:t>
            </w:r>
            <w:proofErr w:type="spellStart"/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географии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D22197" w:rsidRPr="001339B3" w:rsidTr="00D22197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7 </w:t>
            </w:r>
            <w:proofErr w:type="spellStart"/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русского языка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D22197" w:rsidRPr="001339B3" w:rsidTr="00D22197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8 </w:t>
            </w:r>
            <w:proofErr w:type="spellStart"/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химии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D22197" w:rsidRPr="001339B3" w:rsidTr="00D22197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9 </w:t>
            </w:r>
            <w:proofErr w:type="spellStart"/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начальных классов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D22197" w:rsidRPr="001339B3" w:rsidTr="00D22197">
        <w:trPr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10 </w:t>
            </w:r>
            <w:proofErr w:type="spellStart"/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начальных классов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 (</w:t>
            </w:r>
            <w:proofErr w:type="spellStart"/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цв</w:t>
            </w:r>
            <w:proofErr w:type="spellEnd"/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D22197" w:rsidRPr="001339B3" w:rsidTr="00D22197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11 </w:t>
            </w:r>
            <w:proofErr w:type="spellStart"/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начальных классов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D22197" w:rsidRPr="001339B3" w:rsidTr="00D22197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12 </w:t>
            </w:r>
            <w:proofErr w:type="spellStart"/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начальных классов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D22197" w:rsidRPr="001339B3" w:rsidTr="00D22197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13 </w:t>
            </w:r>
            <w:proofErr w:type="spellStart"/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начальных классов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D22197" w:rsidRPr="001339B3" w:rsidTr="00D22197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14 </w:t>
            </w:r>
            <w:proofErr w:type="spellStart"/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математики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D22197" w:rsidRPr="001339B3" w:rsidTr="00D22197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15 </w:t>
            </w:r>
            <w:proofErr w:type="spellStart"/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литературы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D22197" w:rsidRPr="001339B3" w:rsidTr="00D22197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16 </w:t>
            </w:r>
            <w:proofErr w:type="spellStart"/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физики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D22197" w:rsidRPr="001339B3" w:rsidTr="00D22197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17 </w:t>
            </w:r>
            <w:proofErr w:type="spellStart"/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биологии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D22197" w:rsidRPr="001339B3" w:rsidTr="00D22197">
        <w:trPr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18 </w:t>
            </w:r>
            <w:proofErr w:type="spellStart"/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информатики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13</w:t>
            </w:r>
          </w:p>
        </w:tc>
      </w:tr>
      <w:tr w:rsidR="00D22197" w:rsidRPr="001339B3" w:rsidTr="00D22197">
        <w:trPr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19 </w:t>
            </w:r>
            <w:proofErr w:type="spellStart"/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технологии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D22197" w:rsidRPr="001339B3" w:rsidTr="00D22197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20 </w:t>
            </w:r>
            <w:proofErr w:type="spellStart"/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технологии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D22197" w:rsidRPr="001339B3" w:rsidTr="00D22197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21 </w:t>
            </w:r>
            <w:proofErr w:type="spellStart"/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ГПД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D22197" w:rsidRPr="001339B3" w:rsidTr="00D22197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23</w:t>
            </w: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технологии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D22197" w:rsidRPr="001339B3" w:rsidTr="00D22197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lastRenderedPageBreak/>
              <w:t>24</w:t>
            </w: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франц. языка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D22197" w:rsidRPr="001339B3" w:rsidTr="00D22197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25</w:t>
            </w: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психолога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D22197" w:rsidRPr="001339B3" w:rsidTr="00D22197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97" w:rsidRPr="001339B3" w:rsidRDefault="00D22197" w:rsidP="0010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</w:t>
            </w: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97" w:rsidRPr="001339B3" w:rsidRDefault="00D22197" w:rsidP="0010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русского языка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97" w:rsidRPr="001339B3" w:rsidRDefault="00D22197" w:rsidP="0010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97" w:rsidRPr="001339B3" w:rsidRDefault="00D22197" w:rsidP="0010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D22197" w:rsidRPr="001339B3" w:rsidTr="00D22197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97" w:rsidRPr="001339B3" w:rsidRDefault="00D22197" w:rsidP="0010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27</w:t>
            </w: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97" w:rsidRPr="001339B3" w:rsidRDefault="00D22197" w:rsidP="0010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математики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97" w:rsidRPr="001339B3" w:rsidRDefault="00D22197" w:rsidP="0010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D22197" w:rsidRPr="001339B3" w:rsidTr="00D22197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28</w:t>
            </w: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1339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обж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D22197" w:rsidRPr="001339B3" w:rsidTr="00D22197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30</w:t>
            </w: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1339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анг</w:t>
            </w:r>
            <w:proofErr w:type="spellEnd"/>
            <w:r w:rsidRPr="001339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языка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D22197" w:rsidRPr="001339B3" w:rsidTr="00D22197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31</w:t>
            </w: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1339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анг</w:t>
            </w:r>
            <w:proofErr w:type="spellEnd"/>
            <w:r w:rsidRPr="001339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языка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D22197" w:rsidRPr="001339B3" w:rsidTr="00D22197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33</w:t>
            </w: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логопеда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D22197" w:rsidRPr="001339B3" w:rsidTr="00D22197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34</w:t>
            </w: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изо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D22197" w:rsidRPr="001339B3" w:rsidTr="00D22197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35</w:t>
            </w: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начальных классов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D22197" w:rsidRPr="001339B3" w:rsidTr="00D22197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администрация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D22197" w:rsidRPr="001339B3" w:rsidTr="00D22197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библиотека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D22197" w:rsidRPr="001339B3" w:rsidTr="00D22197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организаторская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D22197" w:rsidRPr="001339B3" w:rsidTr="00D22197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1339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электр</w:t>
            </w:r>
            <w:proofErr w:type="spellEnd"/>
            <w:r w:rsidRPr="001339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учительская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97" w:rsidRPr="001339B3" w:rsidRDefault="00D22197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1339B3" w:rsidRDefault="001339B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2B4F56" w:rsidRPr="002B4F56" w:rsidRDefault="002B4F56" w:rsidP="002B4F56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sectPr w:rsidR="002B4F56" w:rsidRPr="002B4F56" w:rsidSect="001339B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7374"/>
    <w:multiLevelType w:val="hybridMultilevel"/>
    <w:tmpl w:val="0FACB802"/>
    <w:lvl w:ilvl="0" w:tplc="7E0AC12E">
      <w:numFmt w:val="bullet"/>
      <w:lvlText w:val="•"/>
      <w:legacy w:legacy="1" w:legacySpace="0" w:legacyIndent="34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380926"/>
    <w:multiLevelType w:val="hybridMultilevel"/>
    <w:tmpl w:val="44500D6A"/>
    <w:lvl w:ilvl="0" w:tplc="7E0AC12E">
      <w:numFmt w:val="bullet"/>
      <w:lvlText w:val="•"/>
      <w:legacy w:legacy="1" w:legacySpace="0" w:legacyIndent="34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A1"/>
    <w:rsid w:val="000835BE"/>
    <w:rsid w:val="000A0EF7"/>
    <w:rsid w:val="001339B3"/>
    <w:rsid w:val="001B6BF9"/>
    <w:rsid w:val="002B4F56"/>
    <w:rsid w:val="003010E1"/>
    <w:rsid w:val="00526E88"/>
    <w:rsid w:val="00D22197"/>
    <w:rsid w:val="00ED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4F56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2B4F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4F56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2B4F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351A3-9734-4A9B-A199-8BA0652B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 Е</dc:creator>
  <cp:lastModifiedBy>Нигметова</cp:lastModifiedBy>
  <cp:revision>3</cp:revision>
  <cp:lastPrinted>2020-02-03T13:19:00Z</cp:lastPrinted>
  <dcterms:created xsi:type="dcterms:W3CDTF">2018-12-13T10:06:00Z</dcterms:created>
  <dcterms:modified xsi:type="dcterms:W3CDTF">2020-02-03T13:20:00Z</dcterms:modified>
</cp:coreProperties>
</file>